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B0EFA" w14:textId="77777777" w:rsidR="00310BA5" w:rsidRPr="00310BA5" w:rsidRDefault="00310BA5" w:rsidP="0031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</w:pPr>
      <w:r w:rsidRPr="00310BA5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 xml:space="preserve">ONDOKUZ MAYIS ÜNİVERSİTESİ SAĞLIK BİLİMLERİ FAKÜLTESİ SAĞLIK YÖNETİMİ BÖLÜMÜ </w:t>
      </w:r>
    </w:p>
    <w:p w14:paraId="7C8A37FA" w14:textId="508A5790" w:rsidR="00310BA5" w:rsidRPr="00310BA5" w:rsidRDefault="00310BA5" w:rsidP="0031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</w:pPr>
      <w:r w:rsidRPr="00310BA5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 xml:space="preserve">2024-2025 YILI GÜZ YARIYILI </w:t>
      </w:r>
      <w:r w:rsidR="00582455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>BÜTÜNLEME</w:t>
      </w:r>
      <w:r w:rsidRPr="00310BA5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 xml:space="preserve"> SINAV TAKVİMİ </w:t>
      </w:r>
    </w:p>
    <w:p w14:paraId="5D9263A3" w14:textId="77777777" w:rsidR="00310BA5" w:rsidRPr="00310BA5" w:rsidRDefault="00310BA5" w:rsidP="0031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4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2273"/>
        <w:gridCol w:w="2794"/>
        <w:gridCol w:w="2375"/>
        <w:gridCol w:w="2794"/>
        <w:gridCol w:w="2782"/>
      </w:tblGrid>
      <w:tr w:rsidR="00582455" w:rsidRPr="00D250B5" w14:paraId="779DFB7C" w14:textId="7F23FD62" w:rsidTr="00FB7A22">
        <w:trPr>
          <w:trHeight w:val="34"/>
          <w:jc w:val="center"/>
        </w:trPr>
        <w:tc>
          <w:tcPr>
            <w:tcW w:w="396" w:type="pct"/>
            <w:shd w:val="clear" w:color="auto" w:fill="auto"/>
            <w:vAlign w:val="center"/>
          </w:tcPr>
          <w:p w14:paraId="54053AC2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7ABF672" w14:textId="59E498CC" w:rsidR="00582455" w:rsidRPr="00D250B5" w:rsidRDefault="0058245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20.01.2025</w:t>
            </w:r>
          </w:p>
          <w:p w14:paraId="4B1A68AD" w14:textId="71AC22BA" w:rsidR="00582455" w:rsidRPr="00D250B5" w:rsidRDefault="0058245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F2E98F4" w14:textId="2A69433E" w:rsidR="00582455" w:rsidRPr="00D250B5" w:rsidRDefault="0058245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21.01.2025</w:t>
            </w:r>
          </w:p>
          <w:p w14:paraId="49AE95E4" w14:textId="5EF336FF" w:rsidR="00582455" w:rsidRPr="00D250B5" w:rsidRDefault="0058245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840" w:type="pct"/>
          </w:tcPr>
          <w:p w14:paraId="16F8ADCF" w14:textId="16CBF8CA" w:rsidR="00582455" w:rsidRPr="00D250B5" w:rsidRDefault="00582455" w:rsidP="003664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22.01.2025</w:t>
            </w:r>
          </w:p>
          <w:p w14:paraId="38315E71" w14:textId="66EB2AC7" w:rsidR="00582455" w:rsidRPr="00D250B5" w:rsidRDefault="00582455" w:rsidP="003664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988" w:type="pct"/>
            <w:shd w:val="clear" w:color="auto" w:fill="auto"/>
          </w:tcPr>
          <w:p w14:paraId="3AD2DDF0" w14:textId="6492E49D" w:rsidR="00582455" w:rsidRPr="00D250B5" w:rsidRDefault="0058245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23.01.2025</w:t>
            </w:r>
          </w:p>
          <w:p w14:paraId="46991C20" w14:textId="4CCABC34" w:rsidR="00582455" w:rsidRPr="00D250B5" w:rsidRDefault="0058245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84" w:type="pct"/>
          </w:tcPr>
          <w:p w14:paraId="6E4535FF" w14:textId="35A90426" w:rsidR="00582455" w:rsidRPr="00D250B5" w:rsidRDefault="00582455" w:rsidP="005824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24.01.2025</w:t>
            </w:r>
          </w:p>
          <w:p w14:paraId="22BC9B5B" w14:textId="4EC63E2B" w:rsidR="00582455" w:rsidRPr="00D250B5" w:rsidRDefault="00582455" w:rsidP="005824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582455" w:rsidRPr="00D250B5" w14:paraId="26C98442" w14:textId="38A0A430" w:rsidTr="00FB7A22">
        <w:trPr>
          <w:trHeight w:val="257"/>
          <w:jc w:val="center"/>
        </w:trPr>
        <w:tc>
          <w:tcPr>
            <w:tcW w:w="396" w:type="pct"/>
            <w:shd w:val="clear" w:color="auto" w:fill="auto"/>
            <w:vAlign w:val="center"/>
          </w:tcPr>
          <w:p w14:paraId="02C5CD9F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08.00-09.00</w:t>
            </w:r>
          </w:p>
        </w:tc>
        <w:tc>
          <w:tcPr>
            <w:tcW w:w="804" w:type="pct"/>
            <w:shd w:val="clear" w:color="auto" w:fill="auto"/>
          </w:tcPr>
          <w:p w14:paraId="796DECC1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09209776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pct"/>
            <w:shd w:val="clear" w:color="auto" w:fill="auto"/>
          </w:tcPr>
          <w:p w14:paraId="1052DB1D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88" w:type="pct"/>
            <w:shd w:val="clear" w:color="auto" w:fill="auto"/>
          </w:tcPr>
          <w:p w14:paraId="5DBDC83D" w14:textId="5900D75C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84" w:type="pct"/>
            <w:shd w:val="clear" w:color="auto" w:fill="auto"/>
          </w:tcPr>
          <w:p w14:paraId="05C78CC6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582455" w:rsidRPr="00D250B5" w14:paraId="4FE185CB" w14:textId="53703868" w:rsidTr="00FB7A22">
        <w:trPr>
          <w:trHeight w:val="860"/>
          <w:jc w:val="center"/>
        </w:trPr>
        <w:tc>
          <w:tcPr>
            <w:tcW w:w="396" w:type="pct"/>
            <w:shd w:val="clear" w:color="auto" w:fill="auto"/>
            <w:vAlign w:val="center"/>
          </w:tcPr>
          <w:p w14:paraId="1BE393B2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</w:tc>
        <w:tc>
          <w:tcPr>
            <w:tcW w:w="804" w:type="pct"/>
            <w:shd w:val="clear" w:color="auto" w:fill="auto"/>
          </w:tcPr>
          <w:p w14:paraId="04A5E497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8" w:type="pct"/>
            <w:shd w:val="clear" w:color="auto" w:fill="auto"/>
          </w:tcPr>
          <w:p w14:paraId="6B3F2EEC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pct"/>
            <w:shd w:val="clear" w:color="auto" w:fill="auto"/>
          </w:tcPr>
          <w:p w14:paraId="78B00534" w14:textId="77777777" w:rsidR="000B0D41" w:rsidRPr="00D250B5" w:rsidRDefault="000B0D41" w:rsidP="000B0D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YDİ113 İngilizce </w:t>
            </w:r>
            <w:proofErr w:type="gram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I 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proofErr w:type="gram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. Gör. Dr. Doğan BAYDAL</w:t>
            </w:r>
          </w:p>
          <w:p w14:paraId="5825A662" w14:textId="5082FE08" w:rsidR="00862795" w:rsidRPr="00D250B5" w:rsidRDefault="00FB7A22" w:rsidP="00884C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D202</w:t>
            </w:r>
          </w:p>
        </w:tc>
        <w:tc>
          <w:tcPr>
            <w:tcW w:w="988" w:type="pct"/>
            <w:shd w:val="clear" w:color="auto" w:fill="auto"/>
          </w:tcPr>
          <w:p w14:paraId="5F3EC1C2" w14:textId="55AC9038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84" w:type="pct"/>
            <w:shd w:val="clear" w:color="auto" w:fill="auto"/>
          </w:tcPr>
          <w:p w14:paraId="1330DBA1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582455" w:rsidRPr="00D250B5" w14:paraId="57A2E3BC" w14:textId="54666DE7" w:rsidTr="00FB7A22">
        <w:trPr>
          <w:trHeight w:val="965"/>
          <w:jc w:val="center"/>
        </w:trPr>
        <w:tc>
          <w:tcPr>
            <w:tcW w:w="396" w:type="pct"/>
            <w:shd w:val="clear" w:color="auto" w:fill="auto"/>
            <w:vAlign w:val="center"/>
          </w:tcPr>
          <w:p w14:paraId="19D69B4F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804" w:type="pct"/>
            <w:shd w:val="clear" w:color="auto" w:fill="auto"/>
          </w:tcPr>
          <w:p w14:paraId="5F5D2EDE" w14:textId="77777777" w:rsidR="00B95498" w:rsidRPr="00D250B5" w:rsidRDefault="00F626FD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SAY217 Sağlık Hizmetleri Yönetimi I  </w:t>
            </w:r>
          </w:p>
          <w:p w14:paraId="4C1858A1" w14:textId="77777777" w:rsidR="00582455" w:rsidRPr="00D250B5" w:rsidRDefault="00F626FD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Arş. Gör. Dr. Gizem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Zevde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 AYDIN</w:t>
            </w:r>
          </w:p>
          <w:p w14:paraId="08743064" w14:textId="5D0D03DC" w:rsidR="00FB7A22" w:rsidRPr="00D250B5" w:rsidRDefault="00FB7A22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D201</w:t>
            </w:r>
          </w:p>
        </w:tc>
        <w:tc>
          <w:tcPr>
            <w:tcW w:w="988" w:type="pct"/>
            <w:shd w:val="clear" w:color="auto" w:fill="auto"/>
          </w:tcPr>
          <w:p w14:paraId="34282B76" w14:textId="080DCAAD" w:rsidR="00582455" w:rsidRPr="00D250B5" w:rsidRDefault="007504EA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SAY403 Sağlık Politikası ve Planlaması Dr.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. Üyesi Nurcan COŞKUN US</w:t>
            </w:r>
          </w:p>
          <w:p w14:paraId="324D4C04" w14:textId="0418126E" w:rsidR="00FB7A22" w:rsidRPr="00D250B5" w:rsidRDefault="00FB7A22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</w:tc>
        <w:tc>
          <w:tcPr>
            <w:tcW w:w="840" w:type="pct"/>
            <w:shd w:val="clear" w:color="auto" w:fill="auto"/>
          </w:tcPr>
          <w:p w14:paraId="56F81983" w14:textId="77777777" w:rsidR="004B25BE" w:rsidRPr="00D250B5" w:rsidRDefault="004B25BE" w:rsidP="004B25B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SAY319 Sağlık Kurumlarında Bilgi Sistemleri Arş. Gör. Dr. Birgül YABANA KİREMİT</w:t>
            </w:r>
          </w:p>
          <w:p w14:paraId="68327D75" w14:textId="048A4280" w:rsidR="00582455" w:rsidRPr="00D250B5" w:rsidRDefault="00FB7A22" w:rsidP="000B0D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</w:tc>
        <w:tc>
          <w:tcPr>
            <w:tcW w:w="988" w:type="pct"/>
            <w:shd w:val="clear" w:color="auto" w:fill="auto"/>
          </w:tcPr>
          <w:p w14:paraId="6A122AF8" w14:textId="77777777" w:rsidR="00C45B97" w:rsidRPr="00D250B5" w:rsidRDefault="00C45B97" w:rsidP="00C45B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SAY123 Genel Muhasebe I </w:t>
            </w:r>
            <w:proofErr w:type="spellStart"/>
            <w:r w:rsidRPr="00D25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25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Bülent ÇELEBİ</w:t>
            </w:r>
          </w:p>
          <w:p w14:paraId="6AE4C1D9" w14:textId="1AF8B005" w:rsidR="00582455" w:rsidRPr="00D250B5" w:rsidRDefault="00FB7A22" w:rsidP="007F74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</w:tc>
        <w:tc>
          <w:tcPr>
            <w:tcW w:w="984" w:type="pct"/>
            <w:shd w:val="clear" w:color="auto" w:fill="auto"/>
          </w:tcPr>
          <w:p w14:paraId="5650752A" w14:textId="77777777" w:rsidR="001B4954" w:rsidRPr="00D250B5" w:rsidRDefault="001B4954" w:rsidP="001B495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SAY115 İlk Yardım (SEÇMELİ) Arş. Gör. Dr. Fatma CEBECİ</w:t>
            </w:r>
          </w:p>
          <w:p w14:paraId="78931C85" w14:textId="29B1348F" w:rsidR="00582455" w:rsidRPr="00D250B5" w:rsidRDefault="00FB7A22" w:rsidP="007F74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D201</w:t>
            </w:r>
          </w:p>
        </w:tc>
      </w:tr>
      <w:tr w:rsidR="00582455" w:rsidRPr="00D250B5" w14:paraId="7D172AC2" w14:textId="3EB9FFD8" w:rsidTr="00FB7A22">
        <w:trPr>
          <w:trHeight w:val="945"/>
          <w:jc w:val="center"/>
        </w:trPr>
        <w:tc>
          <w:tcPr>
            <w:tcW w:w="396" w:type="pct"/>
            <w:shd w:val="clear" w:color="auto" w:fill="auto"/>
            <w:vAlign w:val="center"/>
          </w:tcPr>
          <w:p w14:paraId="1F0799E9" w14:textId="77777777" w:rsidR="00582455" w:rsidRPr="00D250B5" w:rsidRDefault="0058245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804" w:type="pct"/>
            <w:shd w:val="clear" w:color="auto" w:fill="auto"/>
          </w:tcPr>
          <w:p w14:paraId="5C2E09A2" w14:textId="77777777" w:rsidR="00582455" w:rsidRPr="00D250B5" w:rsidRDefault="007504EA" w:rsidP="007504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SAY313 Sağlık Kurumlarında Ev İdaresi Hizmetleri (SEÇMELİ) Dr.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. Üyesi Nurcan COŞKUN US</w:t>
            </w:r>
          </w:p>
          <w:p w14:paraId="23181AA1" w14:textId="7D97F01D" w:rsidR="00FB7A22" w:rsidRPr="00D250B5" w:rsidRDefault="00FB7A22" w:rsidP="007504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D205</w:t>
            </w:r>
          </w:p>
        </w:tc>
        <w:tc>
          <w:tcPr>
            <w:tcW w:w="988" w:type="pct"/>
            <w:tcBorders>
              <w:bottom w:val="single" w:sz="4" w:space="0" w:color="000000"/>
            </w:tcBorders>
            <w:shd w:val="clear" w:color="auto" w:fill="auto"/>
          </w:tcPr>
          <w:p w14:paraId="356EEAEC" w14:textId="77777777" w:rsidR="004B25BE" w:rsidRPr="00D250B5" w:rsidRDefault="004B25BE" w:rsidP="004B25B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SAY307 Sağlık Ekonomisi Arş. Gör. Dr. Birgül YABANA KİREMİT</w:t>
            </w:r>
          </w:p>
          <w:p w14:paraId="3E34C33B" w14:textId="36487418" w:rsidR="00582455" w:rsidRPr="00D250B5" w:rsidRDefault="00FB7A22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</w:tc>
        <w:tc>
          <w:tcPr>
            <w:tcW w:w="840" w:type="pct"/>
            <w:shd w:val="clear" w:color="auto" w:fill="auto"/>
          </w:tcPr>
          <w:p w14:paraId="536AE737" w14:textId="77777777" w:rsidR="000B0D41" w:rsidRPr="00D250B5" w:rsidRDefault="000B0D41" w:rsidP="000B0D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YDİ213 İleri İngilizce I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. Gör. Dr. Doğan BAYDAL</w:t>
            </w:r>
          </w:p>
          <w:p w14:paraId="55820841" w14:textId="4C584FF9" w:rsidR="00862795" w:rsidRPr="00D250B5" w:rsidRDefault="00FB7A22" w:rsidP="00884C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D203</w:t>
            </w:r>
          </w:p>
        </w:tc>
        <w:tc>
          <w:tcPr>
            <w:tcW w:w="988" w:type="pct"/>
            <w:shd w:val="clear" w:color="auto" w:fill="auto"/>
          </w:tcPr>
          <w:p w14:paraId="34D14614" w14:textId="77777777" w:rsidR="00C45B97" w:rsidRPr="00D250B5" w:rsidRDefault="00C45B97" w:rsidP="00C45B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SAY303 Sağlık Kurumlarında Finansal Yönetim I </w:t>
            </w:r>
            <w:proofErr w:type="spellStart"/>
            <w:r w:rsidRPr="00D25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25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Bülent ÇELEBİ</w:t>
            </w:r>
          </w:p>
          <w:p w14:paraId="1F65B7B0" w14:textId="3978E9EE" w:rsidR="00582455" w:rsidRPr="00D250B5" w:rsidRDefault="00FB7A22" w:rsidP="00310B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lightGray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</w:tc>
        <w:tc>
          <w:tcPr>
            <w:tcW w:w="984" w:type="pct"/>
            <w:shd w:val="clear" w:color="auto" w:fill="auto"/>
          </w:tcPr>
          <w:p w14:paraId="758A2E63" w14:textId="77777777" w:rsidR="00842920" w:rsidRPr="00D250B5" w:rsidRDefault="00842920" w:rsidP="008429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SAY227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 Prof. Dr. Kamil ALAKUŞ</w:t>
            </w:r>
          </w:p>
          <w:p w14:paraId="0098E01B" w14:textId="27DB94FB" w:rsidR="000459C0" w:rsidRPr="00D250B5" w:rsidRDefault="00FB7A22" w:rsidP="00884CEB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  <w:bookmarkStart w:id="0" w:name="_GoBack"/>
            <w:bookmarkEnd w:id="0"/>
          </w:p>
        </w:tc>
      </w:tr>
      <w:tr w:rsidR="000B0D41" w:rsidRPr="00D250B5" w14:paraId="4BEE786F" w14:textId="03DA2F19" w:rsidTr="00FB7A22">
        <w:trPr>
          <w:trHeight w:val="1019"/>
          <w:jc w:val="center"/>
        </w:trPr>
        <w:tc>
          <w:tcPr>
            <w:tcW w:w="396" w:type="pct"/>
            <w:shd w:val="clear" w:color="auto" w:fill="auto"/>
            <w:vAlign w:val="center"/>
          </w:tcPr>
          <w:p w14:paraId="7CD04CA8" w14:textId="77777777" w:rsidR="000B0D41" w:rsidRPr="00D250B5" w:rsidRDefault="000B0D41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</w:p>
        </w:tc>
        <w:tc>
          <w:tcPr>
            <w:tcW w:w="804" w:type="pct"/>
            <w:shd w:val="clear" w:color="auto" w:fill="auto"/>
          </w:tcPr>
          <w:p w14:paraId="0FB54761" w14:textId="77777777" w:rsidR="000B0D41" w:rsidRPr="00D250B5" w:rsidRDefault="000B0D41" w:rsidP="00310B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504EA" w:rsidRPr="00D25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SAY409 Sağlık Sigortacılığı (SEÇMELİ) Dr. </w:t>
            </w:r>
            <w:proofErr w:type="spellStart"/>
            <w:r w:rsidR="007504EA" w:rsidRPr="00D25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="007504EA" w:rsidRPr="00D25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Nurcan COŞKUN US</w:t>
            </w:r>
          </w:p>
          <w:p w14:paraId="387FFBA7" w14:textId="77777777" w:rsidR="00FB7A22" w:rsidRPr="00D250B5" w:rsidRDefault="00FB7A22" w:rsidP="00FB7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  <w:p w14:paraId="3E47D829" w14:textId="34F14D0D" w:rsidR="00FB7A22" w:rsidRPr="00D250B5" w:rsidRDefault="00FB7A22" w:rsidP="00310B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shd w:val="clear" w:color="auto" w:fill="auto"/>
          </w:tcPr>
          <w:p w14:paraId="3EDC7FF8" w14:textId="11F1359B" w:rsidR="001808EE" w:rsidRPr="00D250B5" w:rsidRDefault="001808EE" w:rsidP="001808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SAY209 İdare Hukuku Doç. Dr. Polat TUNÇER</w:t>
            </w:r>
          </w:p>
          <w:p w14:paraId="2DB0C238" w14:textId="3D2BB31C" w:rsidR="00420989" w:rsidRPr="00C802DD" w:rsidRDefault="00FB7A22" w:rsidP="00884C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D202</w:t>
            </w:r>
          </w:p>
        </w:tc>
        <w:tc>
          <w:tcPr>
            <w:tcW w:w="840" w:type="pct"/>
            <w:vMerge w:val="restart"/>
            <w:shd w:val="clear" w:color="auto" w:fill="auto"/>
          </w:tcPr>
          <w:p w14:paraId="4E012FC7" w14:textId="77777777" w:rsidR="000B0D41" w:rsidRPr="00D250B5" w:rsidRDefault="000B0D41" w:rsidP="000B0D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SSD Sosyal Seçmeli Dersler*</w:t>
            </w:r>
          </w:p>
          <w:p w14:paraId="5E9758E3" w14:textId="1D653078" w:rsidR="000B0D41" w:rsidRPr="00D250B5" w:rsidRDefault="000B0D41" w:rsidP="000B0D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* Sosyal Seçmeli Derslerin ara sınavları kendi ders saatlerinde başlayacak olup saat </w:t>
            </w:r>
            <w:proofErr w:type="gram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13:00'de</w:t>
            </w:r>
            <w:proofErr w:type="gram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 başlayan derslerin sınavı 13:00'de; saat 15:00'de başlayan derslerin sınavı ise 15:00'de başlayacaktır.</w:t>
            </w:r>
          </w:p>
          <w:p w14:paraId="68A34C77" w14:textId="77777777" w:rsidR="000B0D41" w:rsidRPr="00D250B5" w:rsidRDefault="000B0D41" w:rsidP="000B0D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88" w:type="pct"/>
            <w:shd w:val="clear" w:color="auto" w:fill="auto"/>
          </w:tcPr>
          <w:p w14:paraId="117F32CA" w14:textId="77777777" w:rsidR="001808EE" w:rsidRPr="00D250B5" w:rsidRDefault="001808EE" w:rsidP="001808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SAY201 Sağlık Kurumlarında İnsan Kaynakları Yönetimi Doç. Dr. Polat TUNÇER</w:t>
            </w:r>
          </w:p>
          <w:p w14:paraId="64D6F586" w14:textId="7300DFD7" w:rsidR="00C802DD" w:rsidRPr="00D250B5" w:rsidRDefault="00FB7A22" w:rsidP="00884CEB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D208</w:t>
            </w:r>
          </w:p>
        </w:tc>
        <w:tc>
          <w:tcPr>
            <w:tcW w:w="984" w:type="pct"/>
            <w:shd w:val="clear" w:color="auto" w:fill="auto"/>
          </w:tcPr>
          <w:p w14:paraId="644D89E7" w14:textId="77777777" w:rsidR="000B0D41" w:rsidRPr="00D250B5" w:rsidRDefault="000B0D41" w:rsidP="00215333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0B0D41" w:rsidRPr="00D250B5" w14:paraId="46D922EE" w14:textId="0DB0549F" w:rsidTr="00FB7A22">
        <w:trPr>
          <w:trHeight w:val="859"/>
          <w:jc w:val="center"/>
        </w:trPr>
        <w:tc>
          <w:tcPr>
            <w:tcW w:w="396" w:type="pct"/>
            <w:shd w:val="clear" w:color="auto" w:fill="auto"/>
            <w:vAlign w:val="center"/>
          </w:tcPr>
          <w:p w14:paraId="168F13DE" w14:textId="77777777" w:rsidR="000B0D41" w:rsidRPr="00D250B5" w:rsidRDefault="000B0D41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14.00-15.00</w:t>
            </w:r>
          </w:p>
        </w:tc>
        <w:tc>
          <w:tcPr>
            <w:tcW w:w="804" w:type="pct"/>
            <w:shd w:val="clear" w:color="auto" w:fill="auto"/>
          </w:tcPr>
          <w:p w14:paraId="7DCBF60D" w14:textId="77777777" w:rsidR="007504EA" w:rsidRPr="00D250B5" w:rsidRDefault="007504EA" w:rsidP="007504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SAY101 Genel İşletme Dr.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. Üyesi Nurcan COŞKUN US</w:t>
            </w:r>
          </w:p>
          <w:p w14:paraId="524ABC49" w14:textId="02448111" w:rsidR="000B0D41" w:rsidRPr="00D250B5" w:rsidRDefault="00FB7A22" w:rsidP="002153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D202</w:t>
            </w:r>
          </w:p>
        </w:tc>
        <w:tc>
          <w:tcPr>
            <w:tcW w:w="988" w:type="pct"/>
            <w:shd w:val="clear" w:color="auto" w:fill="auto"/>
          </w:tcPr>
          <w:p w14:paraId="282FF77E" w14:textId="77777777" w:rsidR="000B0D41" w:rsidRPr="00D250B5" w:rsidRDefault="000B0D41" w:rsidP="000B0D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SAY427 Sağlık Yönetimi Uygulamaları I </w:t>
            </w:r>
          </w:p>
          <w:p w14:paraId="53365352" w14:textId="77777777" w:rsidR="000B0D41" w:rsidRPr="00D250B5" w:rsidRDefault="000B0D41" w:rsidP="000B0D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Prof. Dr. Elif DİKMETAŞ YARDAN</w:t>
            </w:r>
          </w:p>
          <w:p w14:paraId="6627539E" w14:textId="77777777" w:rsidR="000B0D41" w:rsidRPr="00D250B5" w:rsidRDefault="000B0D41" w:rsidP="000B0D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Arş. Gör. Dr. Birgül YABANA KİREMİT</w:t>
            </w:r>
          </w:p>
          <w:p w14:paraId="1F18C4DA" w14:textId="77777777" w:rsidR="000B0D41" w:rsidRPr="00D250B5" w:rsidRDefault="000B0D41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Arş. Gör. Dr. Gizem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Zevde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 AYDIN</w:t>
            </w:r>
          </w:p>
          <w:p w14:paraId="4F9BE9E9" w14:textId="20B79068" w:rsidR="00FB7A22" w:rsidRPr="00D250B5" w:rsidRDefault="00FB7A22" w:rsidP="00884C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</w:tc>
        <w:tc>
          <w:tcPr>
            <w:tcW w:w="840" w:type="pct"/>
            <w:vMerge/>
            <w:shd w:val="clear" w:color="auto" w:fill="auto"/>
          </w:tcPr>
          <w:p w14:paraId="70CC28D3" w14:textId="77777777" w:rsidR="000B0D41" w:rsidRPr="00D250B5" w:rsidRDefault="000B0D41" w:rsidP="0021533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988" w:type="pct"/>
            <w:shd w:val="clear" w:color="auto" w:fill="auto"/>
          </w:tcPr>
          <w:p w14:paraId="2985CAAE" w14:textId="77777777" w:rsidR="000B0D41" w:rsidRPr="00D250B5" w:rsidRDefault="000B0D41" w:rsidP="000B0D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SAY423 Bitirme Projesi </w:t>
            </w:r>
          </w:p>
          <w:p w14:paraId="0CBD47B6" w14:textId="77777777" w:rsidR="000B0D41" w:rsidRPr="00D250B5" w:rsidRDefault="000B0D41" w:rsidP="000B0D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Prof. Dr. Elif DİKMETAŞ YARDAN </w:t>
            </w:r>
          </w:p>
          <w:p w14:paraId="5474C411" w14:textId="77777777" w:rsidR="000B0D41" w:rsidRPr="00D250B5" w:rsidRDefault="000B0D41" w:rsidP="000B0D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Arş. Gör. Dr. Birgül YABANA KİREMİT </w:t>
            </w:r>
          </w:p>
          <w:p w14:paraId="16AE94BD" w14:textId="77777777" w:rsidR="000B0D41" w:rsidRPr="00D250B5" w:rsidRDefault="000B0D41" w:rsidP="002153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Arş. Gör. Dr. Gizem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Zevde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 AYDIN</w:t>
            </w:r>
          </w:p>
          <w:p w14:paraId="526BFF2D" w14:textId="039839E3" w:rsidR="00FB7A22" w:rsidRPr="00D250B5" w:rsidRDefault="00FB7A22" w:rsidP="00884C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4" w:type="pct"/>
            <w:shd w:val="clear" w:color="auto" w:fill="auto"/>
          </w:tcPr>
          <w:p w14:paraId="04025043" w14:textId="77777777" w:rsidR="000B0D41" w:rsidRPr="00D250B5" w:rsidRDefault="001808EE" w:rsidP="002153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SAY129 Hukukun Temel Kavramları Doç. Dr. Polat TUNÇER</w:t>
            </w:r>
          </w:p>
          <w:p w14:paraId="40AB08FD" w14:textId="01F179D5" w:rsidR="00420989" w:rsidRPr="00C802DD" w:rsidRDefault="00420989" w:rsidP="00884C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D202</w:t>
            </w:r>
          </w:p>
        </w:tc>
      </w:tr>
      <w:tr w:rsidR="000B0D41" w:rsidRPr="00D250B5" w14:paraId="2193C299" w14:textId="7C84B8B5" w:rsidTr="00FB7A22">
        <w:trPr>
          <w:trHeight w:val="1125"/>
          <w:jc w:val="center"/>
        </w:trPr>
        <w:tc>
          <w:tcPr>
            <w:tcW w:w="396" w:type="pct"/>
            <w:shd w:val="clear" w:color="auto" w:fill="auto"/>
            <w:vAlign w:val="center"/>
          </w:tcPr>
          <w:p w14:paraId="131DEDE4" w14:textId="77777777" w:rsidR="000B0D41" w:rsidRPr="00D250B5" w:rsidRDefault="000B0D41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15.00-16.00</w:t>
            </w:r>
          </w:p>
        </w:tc>
        <w:tc>
          <w:tcPr>
            <w:tcW w:w="804" w:type="pct"/>
            <w:shd w:val="clear" w:color="auto" w:fill="auto"/>
          </w:tcPr>
          <w:p w14:paraId="16716EC8" w14:textId="77777777" w:rsidR="007504EA" w:rsidRPr="00D250B5" w:rsidRDefault="007504EA" w:rsidP="007504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SAY309 Sağlık Kurumlarında Pazarlama Dr.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. Üyesi Nurcan COŞKUN US</w:t>
            </w:r>
          </w:p>
          <w:p w14:paraId="3F7AF190" w14:textId="1162C087" w:rsidR="000B0D41" w:rsidRPr="00D250B5" w:rsidRDefault="00FB7A22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</w:tc>
        <w:tc>
          <w:tcPr>
            <w:tcW w:w="988" w:type="pct"/>
            <w:shd w:val="clear" w:color="auto" w:fill="auto"/>
          </w:tcPr>
          <w:p w14:paraId="74EB5A6E" w14:textId="77777777" w:rsidR="00F626FD" w:rsidRPr="00D250B5" w:rsidRDefault="00F626FD" w:rsidP="00F626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SAY305 Sağlık Kurumlarında Kalite Yönetimi Arş. Gör. Dr. Gizem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Zevde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 AYDIN</w:t>
            </w:r>
          </w:p>
          <w:p w14:paraId="1270A045" w14:textId="29308CDA" w:rsidR="000B0D41" w:rsidRPr="00D250B5" w:rsidRDefault="00FB7A22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D207</w:t>
            </w:r>
          </w:p>
        </w:tc>
        <w:tc>
          <w:tcPr>
            <w:tcW w:w="840" w:type="pct"/>
            <w:vMerge/>
            <w:shd w:val="clear" w:color="auto" w:fill="auto"/>
          </w:tcPr>
          <w:p w14:paraId="3C17AC64" w14:textId="77777777" w:rsidR="000B0D41" w:rsidRPr="00D250B5" w:rsidRDefault="000B0D41" w:rsidP="002153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988" w:type="pct"/>
            <w:shd w:val="clear" w:color="auto" w:fill="auto"/>
          </w:tcPr>
          <w:p w14:paraId="38BD6C1D" w14:textId="77777777" w:rsidR="007D62F7" w:rsidRPr="00D250B5" w:rsidRDefault="007D62F7" w:rsidP="007D62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SAY103 İktisat I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. Gör. Mustafa ÖCAL</w:t>
            </w:r>
          </w:p>
          <w:p w14:paraId="33572448" w14:textId="1F34E457" w:rsidR="000B0D41" w:rsidRPr="00D250B5" w:rsidRDefault="00FB7A22" w:rsidP="002153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D202</w:t>
            </w:r>
          </w:p>
        </w:tc>
        <w:tc>
          <w:tcPr>
            <w:tcW w:w="984" w:type="pct"/>
            <w:shd w:val="clear" w:color="auto" w:fill="auto"/>
          </w:tcPr>
          <w:p w14:paraId="01577B74" w14:textId="77777777" w:rsidR="005749AE" w:rsidRPr="00D250B5" w:rsidRDefault="005749AE" w:rsidP="005749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SAY221 Sağlık Kurumlarında Sosyal Hizmetler (SEÇMELİ)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. Gör. Hüsniye </w:t>
            </w:r>
            <w:proofErr w:type="gram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AŞIK</w:t>
            </w:r>
            <w:proofErr w:type="gramEnd"/>
          </w:p>
          <w:p w14:paraId="48C8FBF6" w14:textId="77777777" w:rsidR="00420989" w:rsidRPr="00D250B5" w:rsidRDefault="00420989" w:rsidP="004209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D205</w:t>
            </w:r>
          </w:p>
          <w:p w14:paraId="0AAF000D" w14:textId="77777777" w:rsidR="000B0D41" w:rsidRPr="00D250B5" w:rsidRDefault="000B0D41" w:rsidP="0021533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</w:tr>
      <w:tr w:rsidR="000B0D41" w:rsidRPr="00D250B5" w14:paraId="5F77DDC0" w14:textId="76A1B5C8" w:rsidTr="00FB7A22">
        <w:trPr>
          <w:trHeight w:val="1028"/>
          <w:jc w:val="center"/>
        </w:trPr>
        <w:tc>
          <w:tcPr>
            <w:tcW w:w="396" w:type="pct"/>
            <w:shd w:val="clear" w:color="auto" w:fill="auto"/>
            <w:vAlign w:val="center"/>
          </w:tcPr>
          <w:p w14:paraId="3C9D3236" w14:textId="77777777" w:rsidR="000B0D41" w:rsidRPr="00D250B5" w:rsidRDefault="000B0D41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16.00-17.00</w:t>
            </w:r>
          </w:p>
        </w:tc>
        <w:tc>
          <w:tcPr>
            <w:tcW w:w="804" w:type="pct"/>
            <w:shd w:val="clear" w:color="auto" w:fill="auto"/>
          </w:tcPr>
          <w:p w14:paraId="11B94386" w14:textId="77777777" w:rsidR="000B0D41" w:rsidRPr="00D250B5" w:rsidRDefault="00F626FD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SAY425 Karşılaştırmalı Sağlık Sistemleri (SEÇMELİ) Arş. Gör. Dr. Gizem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Zevde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 AYDIN</w:t>
            </w:r>
          </w:p>
          <w:p w14:paraId="3B6DF9CD" w14:textId="77777777" w:rsidR="00FB7A22" w:rsidRPr="00D250B5" w:rsidRDefault="00FB7A22" w:rsidP="00FB7A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D205</w:t>
            </w:r>
          </w:p>
          <w:p w14:paraId="240423B5" w14:textId="16E3C7A0" w:rsidR="00FB7A22" w:rsidRPr="00D250B5" w:rsidRDefault="00FB7A22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pct"/>
            <w:shd w:val="clear" w:color="auto" w:fill="auto"/>
          </w:tcPr>
          <w:p w14:paraId="2EFDD5EE" w14:textId="77777777" w:rsidR="007D62F7" w:rsidRPr="00D250B5" w:rsidRDefault="007D62F7" w:rsidP="007D62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SAY125 Halk Sağlığı Dr.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. Üyesi Alaattin ALTIN</w:t>
            </w:r>
          </w:p>
          <w:p w14:paraId="470E7D22" w14:textId="1E1654A7" w:rsidR="000B0D41" w:rsidRPr="00D250B5" w:rsidRDefault="00FB7A22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D202</w:t>
            </w:r>
          </w:p>
        </w:tc>
        <w:tc>
          <w:tcPr>
            <w:tcW w:w="840" w:type="pct"/>
            <w:vMerge/>
            <w:shd w:val="clear" w:color="auto" w:fill="auto"/>
          </w:tcPr>
          <w:p w14:paraId="1307677A" w14:textId="77777777" w:rsidR="000B0D41" w:rsidRPr="00D250B5" w:rsidRDefault="000B0D41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988" w:type="pct"/>
            <w:shd w:val="clear" w:color="auto" w:fill="auto"/>
          </w:tcPr>
          <w:p w14:paraId="5BA2322F" w14:textId="77777777" w:rsidR="000B0D41" w:rsidRPr="00D250B5" w:rsidRDefault="007D62F7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sz w:val="16"/>
                <w:szCs w:val="16"/>
              </w:rPr>
              <w:t xml:space="preserve">SAY225 Sağlık Kurumlarında Maliyet Muhasebesi </w:t>
            </w:r>
            <w:proofErr w:type="spellStart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250B5">
              <w:rPr>
                <w:rFonts w:ascii="Times New Roman" w:hAnsi="Times New Roman" w:cs="Times New Roman"/>
                <w:sz w:val="16"/>
                <w:szCs w:val="16"/>
              </w:rPr>
              <w:t>. Gör. Mustafa ÖCAL</w:t>
            </w:r>
          </w:p>
          <w:p w14:paraId="261B7A7D" w14:textId="786C131B" w:rsidR="00FB7A22" w:rsidRPr="00D250B5" w:rsidRDefault="00FB7A22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0B5">
              <w:rPr>
                <w:rFonts w:ascii="Times New Roman" w:hAnsi="Times New Roman" w:cs="Times New Roman"/>
                <w:b/>
                <w:sz w:val="16"/>
                <w:szCs w:val="16"/>
              </w:rPr>
              <w:t>D202</w:t>
            </w:r>
          </w:p>
        </w:tc>
        <w:tc>
          <w:tcPr>
            <w:tcW w:w="984" w:type="pct"/>
            <w:shd w:val="clear" w:color="auto" w:fill="auto"/>
          </w:tcPr>
          <w:p w14:paraId="34C7A94D" w14:textId="77777777" w:rsidR="000B0D41" w:rsidRPr="00D250B5" w:rsidRDefault="000B0D41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lightGray"/>
              </w:rPr>
            </w:pPr>
          </w:p>
        </w:tc>
      </w:tr>
    </w:tbl>
    <w:p w14:paraId="2B71E9E8" w14:textId="77777777" w:rsidR="005F2163" w:rsidRDefault="005F2163" w:rsidP="005F2163">
      <w:pPr>
        <w:pStyle w:val="ListeParagraf"/>
        <w:rPr>
          <w:rFonts w:ascii="Times New Roman" w:hAnsi="Times New Roman" w:cs="Times New Roman"/>
          <w:sz w:val="16"/>
          <w:szCs w:val="16"/>
        </w:rPr>
      </w:pPr>
    </w:p>
    <w:p w14:paraId="6F83A11A" w14:textId="77777777" w:rsidR="005B74E7" w:rsidRDefault="005B74E7" w:rsidP="005B74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006A9">
        <w:rPr>
          <w:rFonts w:ascii="Times New Roman" w:hAnsi="Times New Roman" w:cs="Times New Roman"/>
          <w:sz w:val="16"/>
          <w:szCs w:val="16"/>
        </w:rPr>
        <w:t xml:space="preserve">5-i Dersler' ini yüz yüze alan öğrencilerin </w:t>
      </w:r>
      <w:r>
        <w:rPr>
          <w:rFonts w:ascii="Times New Roman" w:hAnsi="Times New Roman" w:cs="Times New Roman"/>
          <w:sz w:val="16"/>
          <w:szCs w:val="16"/>
        </w:rPr>
        <w:t xml:space="preserve">bütünleme </w:t>
      </w:r>
      <w:r w:rsidRPr="002006A9">
        <w:rPr>
          <w:rFonts w:ascii="Times New Roman" w:hAnsi="Times New Roman" w:cs="Times New Roman"/>
          <w:sz w:val="16"/>
          <w:szCs w:val="16"/>
        </w:rPr>
        <w:t xml:space="preserve">sınavları, </w:t>
      </w:r>
      <w:r>
        <w:rPr>
          <w:rFonts w:ascii="Times New Roman" w:hAnsi="Times New Roman" w:cs="Times New Roman"/>
          <w:sz w:val="16"/>
          <w:szCs w:val="16"/>
        </w:rPr>
        <w:t xml:space="preserve">18 Ocak </w:t>
      </w:r>
      <w:r w:rsidRPr="002006A9">
        <w:rPr>
          <w:rFonts w:ascii="Times New Roman" w:hAnsi="Times New Roman" w:cs="Times New Roman"/>
          <w:sz w:val="16"/>
          <w:szCs w:val="16"/>
        </w:rPr>
        <w:t>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2006A9">
        <w:rPr>
          <w:rFonts w:ascii="Times New Roman" w:hAnsi="Times New Roman" w:cs="Times New Roman"/>
          <w:sz w:val="16"/>
          <w:szCs w:val="16"/>
        </w:rPr>
        <w:t xml:space="preserve"> saat 15.00' te </w:t>
      </w:r>
      <w:r w:rsidRPr="00EA4B8A">
        <w:rPr>
          <w:rFonts w:ascii="Times New Roman" w:hAnsi="Times New Roman" w:cs="Times New Roman"/>
          <w:sz w:val="16"/>
          <w:szCs w:val="16"/>
        </w:rPr>
        <w:t>Eğitim Fakültesi B Blok</w:t>
      </w:r>
      <w:r>
        <w:rPr>
          <w:rFonts w:ascii="Times New Roman" w:hAnsi="Times New Roman" w:cs="Times New Roman"/>
          <w:sz w:val="16"/>
          <w:szCs w:val="16"/>
        </w:rPr>
        <w:t xml:space="preserve">’ta </w:t>
      </w:r>
      <w:r w:rsidRPr="002006A9">
        <w:rPr>
          <w:rFonts w:ascii="Times New Roman" w:hAnsi="Times New Roman" w:cs="Times New Roman"/>
          <w:sz w:val="16"/>
          <w:szCs w:val="16"/>
        </w:rPr>
        <w:t>yapılacaktır.</w:t>
      </w:r>
    </w:p>
    <w:p w14:paraId="27C86559" w14:textId="77777777" w:rsidR="005B74E7" w:rsidRPr="00F049B7" w:rsidRDefault="005B74E7" w:rsidP="005B74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02AD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5-i Dersler' ini uzaktan eğitim ile alan öğrencilerin </w:t>
      </w:r>
      <w:r>
        <w:rPr>
          <w:rFonts w:ascii="Times New Roman" w:hAnsi="Times New Roman" w:cs="Times New Roman"/>
          <w:sz w:val="16"/>
          <w:szCs w:val="16"/>
        </w:rPr>
        <w:t>bütünleme</w:t>
      </w:r>
      <w:r w:rsidRPr="00602AD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sınavları </w:t>
      </w:r>
      <w:r w:rsidRPr="002E6751">
        <w:rPr>
          <w:rFonts w:ascii="Times New Roman" w:hAnsi="Times New Roman" w:cs="Times New Roman"/>
          <w:color w:val="000000" w:themeColor="text1"/>
          <w:sz w:val="16"/>
          <w:szCs w:val="16"/>
        </w:rPr>
        <w:t>25 Ocak 2025 Cumartesi günü I. Oturum saat 10.00 ve II. Oturum saat 13.30</w:t>
      </w:r>
      <w:r w:rsidRPr="00EA4B8A">
        <w:rPr>
          <w:rFonts w:ascii="Times New Roman" w:hAnsi="Times New Roman" w:cs="Times New Roman"/>
          <w:color w:val="000000" w:themeColor="text1"/>
          <w:sz w:val="16"/>
          <w:szCs w:val="16"/>
        </w:rPr>
        <w:t>' da yüz yüze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02AD7">
        <w:rPr>
          <w:rFonts w:ascii="Times New Roman" w:hAnsi="Times New Roman" w:cs="Times New Roman"/>
          <w:color w:val="000000" w:themeColor="text1"/>
          <w:sz w:val="16"/>
          <w:szCs w:val="16"/>
        </w:rPr>
        <w:t>yapılacaktır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602AD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Öğrenciler sınava </w:t>
      </w:r>
      <w:r w:rsidRPr="00602AD7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sinav.omu.edu.tr</w:t>
      </w:r>
      <w:r w:rsidRPr="00602AD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adresinden girecek olup hangi oturumda sınava gireceklerini yine aynı adresten öğreneceklerdi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r.</w:t>
      </w:r>
    </w:p>
    <w:sectPr w:rsidR="005B74E7" w:rsidRPr="00F049B7" w:rsidSect="00310B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7500"/>
    <w:multiLevelType w:val="hybridMultilevel"/>
    <w:tmpl w:val="90580D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A5"/>
    <w:rsid w:val="000459C0"/>
    <w:rsid w:val="000B0D41"/>
    <w:rsid w:val="000F24D8"/>
    <w:rsid w:val="0013252B"/>
    <w:rsid w:val="00156173"/>
    <w:rsid w:val="001808EE"/>
    <w:rsid w:val="00181545"/>
    <w:rsid w:val="001B4954"/>
    <w:rsid w:val="001E534B"/>
    <w:rsid w:val="001F0806"/>
    <w:rsid w:val="002006A9"/>
    <w:rsid w:val="00215333"/>
    <w:rsid w:val="002263E2"/>
    <w:rsid w:val="0025011F"/>
    <w:rsid w:val="002631E5"/>
    <w:rsid w:val="0026720C"/>
    <w:rsid w:val="002868FC"/>
    <w:rsid w:val="002C6C87"/>
    <w:rsid w:val="00310BA5"/>
    <w:rsid w:val="00335FEE"/>
    <w:rsid w:val="003664DF"/>
    <w:rsid w:val="003A61F3"/>
    <w:rsid w:val="003A64BE"/>
    <w:rsid w:val="003A7A1D"/>
    <w:rsid w:val="00420989"/>
    <w:rsid w:val="00427034"/>
    <w:rsid w:val="004558C2"/>
    <w:rsid w:val="00467D50"/>
    <w:rsid w:val="00473D4D"/>
    <w:rsid w:val="004A438B"/>
    <w:rsid w:val="004B25BE"/>
    <w:rsid w:val="004E4562"/>
    <w:rsid w:val="00544337"/>
    <w:rsid w:val="005749AE"/>
    <w:rsid w:val="00577E0C"/>
    <w:rsid w:val="00582455"/>
    <w:rsid w:val="005B74E7"/>
    <w:rsid w:val="005F2163"/>
    <w:rsid w:val="00641E35"/>
    <w:rsid w:val="006522BB"/>
    <w:rsid w:val="0068074E"/>
    <w:rsid w:val="00684FBE"/>
    <w:rsid w:val="006C22CD"/>
    <w:rsid w:val="006D4FAB"/>
    <w:rsid w:val="0073044B"/>
    <w:rsid w:val="007504EA"/>
    <w:rsid w:val="007705E2"/>
    <w:rsid w:val="007D62F7"/>
    <w:rsid w:val="007F74E5"/>
    <w:rsid w:val="0084076F"/>
    <w:rsid w:val="00842920"/>
    <w:rsid w:val="00862795"/>
    <w:rsid w:val="00884CEB"/>
    <w:rsid w:val="008D0F8E"/>
    <w:rsid w:val="008E2EA2"/>
    <w:rsid w:val="009101AA"/>
    <w:rsid w:val="009A03F5"/>
    <w:rsid w:val="00A15130"/>
    <w:rsid w:val="00A52884"/>
    <w:rsid w:val="00A674C6"/>
    <w:rsid w:val="00AE25C6"/>
    <w:rsid w:val="00B143E5"/>
    <w:rsid w:val="00B33BBB"/>
    <w:rsid w:val="00B95498"/>
    <w:rsid w:val="00BA33B8"/>
    <w:rsid w:val="00BB7AD4"/>
    <w:rsid w:val="00C24405"/>
    <w:rsid w:val="00C45B97"/>
    <w:rsid w:val="00C54183"/>
    <w:rsid w:val="00C802DD"/>
    <w:rsid w:val="00C86CAA"/>
    <w:rsid w:val="00D250B5"/>
    <w:rsid w:val="00DC2CC9"/>
    <w:rsid w:val="00E57497"/>
    <w:rsid w:val="00EA4B8A"/>
    <w:rsid w:val="00EB630C"/>
    <w:rsid w:val="00EF019E"/>
    <w:rsid w:val="00F049B7"/>
    <w:rsid w:val="00F30593"/>
    <w:rsid w:val="00F32660"/>
    <w:rsid w:val="00F626FD"/>
    <w:rsid w:val="00F85778"/>
    <w:rsid w:val="00FA1640"/>
    <w:rsid w:val="00FB4D25"/>
    <w:rsid w:val="00F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F963"/>
  <w15:docId w15:val="{E4254BC1-F25C-4717-B079-FECF68D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5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2163"/>
    <w:pPr>
      <w:ind w:left="720"/>
      <w:contextualSpacing/>
    </w:pPr>
  </w:style>
  <w:style w:type="table" w:styleId="TabloKlavuzu">
    <w:name w:val="Table Grid"/>
    <w:basedOn w:val="NormalTablo"/>
    <w:uiPriority w:val="39"/>
    <w:rsid w:val="0068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</dc:creator>
  <cp:lastModifiedBy>Gizem</cp:lastModifiedBy>
  <cp:revision>3</cp:revision>
  <dcterms:created xsi:type="dcterms:W3CDTF">2024-12-25T13:01:00Z</dcterms:created>
  <dcterms:modified xsi:type="dcterms:W3CDTF">2024-12-25T13:02:00Z</dcterms:modified>
</cp:coreProperties>
</file>